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5B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t>Уголовно-правовая характеристика получения взятки</w:t>
      </w:r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9EA" w:rsidRPr="002919EA" w:rsidRDefault="002919EA" w:rsidP="002919E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919EA">
        <w:rPr>
          <w:color w:val="000000"/>
          <w:sz w:val="28"/>
          <w:szCs w:val="28"/>
        </w:rPr>
        <w:t>План</w:t>
      </w:r>
    </w:p>
    <w:p w:rsidR="002919EA" w:rsidRPr="002919EA" w:rsidRDefault="002919EA" w:rsidP="002919E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919EA">
        <w:rPr>
          <w:color w:val="000000"/>
          <w:sz w:val="28"/>
          <w:szCs w:val="28"/>
        </w:rPr>
        <w:t>ВВЕДЕНИЕ</w:t>
      </w:r>
    </w:p>
    <w:p w:rsidR="002919EA" w:rsidRPr="002919EA" w:rsidRDefault="002919EA" w:rsidP="002919E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919EA">
        <w:rPr>
          <w:color w:val="000000"/>
          <w:sz w:val="28"/>
          <w:szCs w:val="28"/>
        </w:rPr>
        <w:t>1 Общая характеристика получения взятки</w:t>
      </w:r>
    </w:p>
    <w:p w:rsidR="002919EA" w:rsidRPr="002919EA" w:rsidRDefault="002919EA" w:rsidP="002919E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919EA">
        <w:rPr>
          <w:color w:val="000000"/>
          <w:sz w:val="28"/>
          <w:szCs w:val="28"/>
        </w:rPr>
        <w:t>1.1 Понятие получения взятки</w:t>
      </w:r>
    </w:p>
    <w:p w:rsidR="002919EA" w:rsidRPr="002919EA" w:rsidRDefault="002919EA" w:rsidP="002919E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919EA">
        <w:rPr>
          <w:color w:val="000000"/>
          <w:sz w:val="28"/>
          <w:szCs w:val="28"/>
        </w:rPr>
        <w:t>1.2 История развития законодательства Казахстана об ответственности за получение взятки</w:t>
      </w:r>
    </w:p>
    <w:p w:rsidR="002919EA" w:rsidRPr="002919EA" w:rsidRDefault="002919EA" w:rsidP="002919E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919EA">
        <w:rPr>
          <w:color w:val="000000"/>
          <w:sz w:val="28"/>
          <w:szCs w:val="28"/>
        </w:rPr>
        <w:t>1.3 Объективные признаки получения взятки</w:t>
      </w:r>
    </w:p>
    <w:p w:rsidR="002919EA" w:rsidRPr="002919EA" w:rsidRDefault="002919EA" w:rsidP="002919E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919EA">
        <w:rPr>
          <w:color w:val="000000"/>
          <w:sz w:val="28"/>
          <w:szCs w:val="28"/>
        </w:rPr>
        <w:t>1.4 Субъективные признаки получения взятки</w:t>
      </w:r>
    </w:p>
    <w:p w:rsidR="002919EA" w:rsidRPr="002919EA" w:rsidRDefault="002919EA" w:rsidP="002919E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919EA">
        <w:rPr>
          <w:color w:val="000000"/>
          <w:sz w:val="28"/>
          <w:szCs w:val="28"/>
        </w:rPr>
        <w:t xml:space="preserve">2 Квалифицирующие признаки получения взятки по УК </w:t>
      </w:r>
      <w:proofErr w:type="spellStart"/>
      <w:r w:rsidRPr="002919EA">
        <w:rPr>
          <w:color w:val="000000"/>
          <w:sz w:val="28"/>
          <w:szCs w:val="28"/>
        </w:rPr>
        <w:t>РК</w:t>
      </w:r>
      <w:proofErr w:type="spellEnd"/>
    </w:p>
    <w:p w:rsidR="002919EA" w:rsidRPr="002919EA" w:rsidRDefault="002919EA" w:rsidP="002919E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919EA">
        <w:rPr>
          <w:color w:val="000000"/>
          <w:sz w:val="28"/>
          <w:szCs w:val="28"/>
        </w:rPr>
        <w:t>2.1 Квалифицирующие признаки получения взятки</w:t>
      </w:r>
    </w:p>
    <w:p w:rsidR="002919EA" w:rsidRPr="002919EA" w:rsidRDefault="002919EA" w:rsidP="002919E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919EA">
        <w:rPr>
          <w:color w:val="000000"/>
          <w:sz w:val="28"/>
          <w:szCs w:val="28"/>
        </w:rPr>
        <w:t>2.2 Квалифицирующие признаки дачи взятки</w:t>
      </w:r>
    </w:p>
    <w:p w:rsidR="002919EA" w:rsidRPr="002919EA" w:rsidRDefault="002919EA" w:rsidP="002919E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919EA">
        <w:rPr>
          <w:color w:val="000000"/>
          <w:sz w:val="28"/>
          <w:szCs w:val="28"/>
        </w:rPr>
        <w:t>2.3 Квалификация «мнимого посредничества»</w:t>
      </w:r>
    </w:p>
    <w:p w:rsidR="002919EA" w:rsidRPr="002919EA" w:rsidRDefault="002919EA" w:rsidP="002919E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919EA">
        <w:rPr>
          <w:color w:val="000000"/>
          <w:sz w:val="28"/>
          <w:szCs w:val="28"/>
        </w:rPr>
        <w:t>3 Специальные вопросы ответственности за взяточничество</w:t>
      </w:r>
    </w:p>
    <w:p w:rsidR="002919EA" w:rsidRPr="002919EA" w:rsidRDefault="002919EA" w:rsidP="002919E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919EA">
        <w:rPr>
          <w:color w:val="000000"/>
          <w:sz w:val="28"/>
          <w:szCs w:val="28"/>
        </w:rPr>
        <w:t>3.1 Соучастие во взяточничестве</w:t>
      </w:r>
    </w:p>
    <w:p w:rsidR="002919EA" w:rsidRPr="002919EA" w:rsidRDefault="002919EA" w:rsidP="002919E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919EA">
        <w:rPr>
          <w:color w:val="000000"/>
          <w:sz w:val="28"/>
          <w:szCs w:val="28"/>
        </w:rPr>
        <w:t>3.2 Освобождение взяткодателя от уголовной ответственности</w:t>
      </w:r>
    </w:p>
    <w:p w:rsidR="002919EA" w:rsidRPr="002919EA" w:rsidRDefault="002919EA" w:rsidP="002919E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919EA">
        <w:rPr>
          <w:color w:val="000000"/>
          <w:sz w:val="28"/>
          <w:szCs w:val="28"/>
        </w:rPr>
        <w:t>3.3 Провокация взяточничества</w:t>
      </w:r>
    </w:p>
    <w:p w:rsidR="002919EA" w:rsidRPr="002919EA" w:rsidRDefault="002919EA" w:rsidP="002919E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919EA">
        <w:rPr>
          <w:color w:val="000000"/>
          <w:sz w:val="28"/>
          <w:szCs w:val="28"/>
        </w:rPr>
        <w:t>3.4 Взяточничество и смежные преступления</w:t>
      </w:r>
    </w:p>
    <w:p w:rsidR="002919EA" w:rsidRPr="002919EA" w:rsidRDefault="002919EA" w:rsidP="002919E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919EA">
        <w:rPr>
          <w:color w:val="000000"/>
          <w:sz w:val="28"/>
          <w:szCs w:val="28"/>
        </w:rPr>
        <w:t>ЗАКЛЮЧЕНИЕ</w:t>
      </w:r>
    </w:p>
    <w:p w:rsidR="002919EA" w:rsidRPr="002919EA" w:rsidRDefault="002919EA" w:rsidP="002919E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919EA">
        <w:rPr>
          <w:color w:val="000000"/>
          <w:sz w:val="28"/>
          <w:szCs w:val="28"/>
        </w:rPr>
        <w:t>СПИСОК ИСПОЛЬЗОВАННЫХ ИСТОЧНИКОВ</w:t>
      </w:r>
    </w:p>
    <w:p w:rsidR="002919EA" w:rsidRPr="002919EA" w:rsidRDefault="002919EA" w:rsidP="002919E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919EA">
        <w:rPr>
          <w:color w:val="000000"/>
          <w:sz w:val="28"/>
          <w:szCs w:val="28"/>
        </w:rPr>
        <w:t>ПРИЛОЖЕНИЕ</w:t>
      </w:r>
    </w:p>
    <w:p w:rsidR="002919EA" w:rsidRDefault="00291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19EA">
        <w:rPr>
          <w:rFonts w:ascii="Times New Roman" w:hAnsi="Times New Roman" w:cs="Times New Roman"/>
          <w:sz w:val="28"/>
          <w:szCs w:val="28"/>
        </w:rPr>
        <w:t>1.Послание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 Президента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 Н. Назарбаева народу Казахстана от 17 января 2014 года «Казахстанский путь – 2050: Единая цель, единые интересы, единое будущее» // Официальный сайт Президента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 http://www.akorda.kz/ru/page/page_215750_poslanie-prezidenta-respubliki-kazakhstan-n-nazarbaeva-narodu-kazakhstana-17-yanvarya-2014-g</w:t>
      </w:r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t>2. Пресс-конференция по итогам 12 месяцев 2013 года. Карагандинский областной суд // http://www.krgoblsot.kz/ru/2052-press-konferenciya-po-itogam-12-mesyacev-2013-goda.html</w:t>
      </w:r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t xml:space="preserve">3. Обобщение судебной практики рассмотрения дел о коррупционных преступлениях за 2009 год. Караганда, 29.01.10 // Сайт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Шетского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 районного суда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www.shetsot.kz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sites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default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files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2_10.doc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>‎</w:t>
      </w:r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t>4. Закон Республики Казахстан от 21 июля 2007 года № 308-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некоторые законодательные акты Республики Казахстан по вопросам совершенствования борьбы с коррупцией» //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online.prg.kz</w:t>
      </w:r>
      <w:proofErr w:type="spellEnd"/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t>5. Закон Республики Казахстан от 7 декабря 2009 года № 222-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некоторые законодательные акты Республики Казахстан по вопросам дальнейшего усиления борьбы с коррупцией» //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online.prg.kz</w:t>
      </w:r>
      <w:proofErr w:type="spellEnd"/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Абдрахманов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С.З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Интыкбаев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М.К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., Сулейманова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Г.Ж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. Уголовно-правовая и криминологическая характеристика коррупционной преступности в Республике Казахстан: Научное издание. - Караганда: Изд-во "Кент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LTD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>" ТОО типография "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Досжан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>", 2012. - 210 с.</w:t>
      </w:r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19EA">
        <w:rPr>
          <w:rFonts w:ascii="Times New Roman" w:hAnsi="Times New Roman" w:cs="Times New Roman"/>
          <w:sz w:val="28"/>
          <w:szCs w:val="28"/>
        </w:rPr>
        <w:t>7.Маликова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А.Ш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. Понятие и признаки получения взятки. Алматы: 2009 // Научные статьи Казахстана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articlekz.com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node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2547?page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>=3</w:t>
      </w:r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t>8. Закон Республики Казахстан от 2 июля 1998 года № 267-I «О борьбе с коррупцией» (с изменениями и дополнениями по состоянию на 03.07.2013 г.) //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online.prg.kz</w:t>
      </w:r>
      <w:proofErr w:type="spellEnd"/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Волженкин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Б.В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>. Квалификация взяточничества. Л.: 1984. – 349 с.</w:t>
      </w:r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t>10. Нормативное постановление Верховного Суда Республики Казахстан от 22 декабря 1995 года № 9 «О практике применения судами законодательства об ответственности за взяточничество» (с изменениями и дополнениями по состоянию на 22.12.2008 г.) //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online.prg.kz</w:t>
      </w:r>
      <w:proofErr w:type="spellEnd"/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2919EA">
        <w:rPr>
          <w:rFonts w:ascii="Times New Roman" w:hAnsi="Times New Roman" w:cs="Times New Roman"/>
          <w:sz w:val="28"/>
          <w:szCs w:val="28"/>
        </w:rPr>
        <w:t>Мишин</w:t>
      </w:r>
      <w:proofErr w:type="gramEnd"/>
      <w:r w:rsidRPr="00291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Г.К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. О предпосылках и состоянии работы над специальным законом «О предупреждении злоупотребления властью или служебным положением на верхнем уровне управления государством.» Материалы научно-практической конференции «Социология коррупции» (Москва, 30 марта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2003г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>.) - М., 2003. - 101 с.</w:t>
      </w:r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Туякбай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Ж.А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. Правовые основы государственной политики Республики Казахстан в сфере уголовной юстиции. Научное издание. - Алматы: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Жазушы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>, 2004. – 347 с.</w:t>
      </w:r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t>13. Материалы по казахскому обычному праву</w:t>
      </w:r>
      <w:proofErr w:type="gramStart"/>
      <w:r w:rsidRPr="002919EA">
        <w:rPr>
          <w:rFonts w:ascii="Times New Roman" w:hAnsi="Times New Roman" w:cs="Times New Roman"/>
          <w:sz w:val="28"/>
          <w:szCs w:val="28"/>
        </w:rPr>
        <w:t xml:space="preserve"> // С</w:t>
      </w:r>
      <w:proofErr w:type="gramEnd"/>
      <w:r w:rsidRPr="002919EA">
        <w:rPr>
          <w:rFonts w:ascii="Times New Roman" w:hAnsi="Times New Roman" w:cs="Times New Roman"/>
          <w:sz w:val="28"/>
          <w:szCs w:val="28"/>
        </w:rPr>
        <w:t xml:space="preserve">б. Научно-популярное издание. – Алматы: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Жалын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>, 1998. – 397 с.</w:t>
      </w:r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Зиманов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С.З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. Общественный строй казахов первой половины </w:t>
      </w:r>
      <w:proofErr w:type="spellStart"/>
      <w:proofErr w:type="gramStart"/>
      <w:r w:rsidRPr="002919E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919EA">
        <w:rPr>
          <w:rFonts w:ascii="Times New Roman" w:hAnsi="Times New Roman" w:cs="Times New Roman"/>
          <w:sz w:val="28"/>
          <w:szCs w:val="28"/>
        </w:rPr>
        <w:t>IX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 века. - Алма-Ата: АН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КазССР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>, 1958. – 483 с.</w:t>
      </w:r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t xml:space="preserve">15. Фукс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С.Л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. Обычное право казахов в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XVIII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 - первой половине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XIX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 в. - Алма-Ата: Наука, 1981. – 389 с.</w:t>
      </w:r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t>16. Российское законодательство X-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XX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 вв. / Под общ</w:t>
      </w:r>
      <w:proofErr w:type="gramStart"/>
      <w:r w:rsidRPr="002919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19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19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19EA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. Чистякова.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Т.2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>. – М.: Юр. литература, 1985. – 401 с.</w:t>
      </w:r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Кувшинин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 В. Как русские цари боролись с </w:t>
      </w:r>
      <w:proofErr w:type="gramStart"/>
      <w:r w:rsidRPr="002919EA">
        <w:rPr>
          <w:rFonts w:ascii="Times New Roman" w:hAnsi="Times New Roman" w:cs="Times New Roman"/>
          <w:sz w:val="28"/>
          <w:szCs w:val="28"/>
        </w:rPr>
        <w:t>лихоимством</w:t>
      </w:r>
      <w:proofErr w:type="gramEnd"/>
      <w:r w:rsidRPr="002919EA">
        <w:rPr>
          <w:rFonts w:ascii="Times New Roman" w:hAnsi="Times New Roman" w:cs="Times New Roman"/>
          <w:sz w:val="28"/>
          <w:szCs w:val="28"/>
        </w:rPr>
        <w:t xml:space="preserve"> // Чистые руки. - 1999. - № 1. – 120 с.</w:t>
      </w:r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Абдыкаримов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 О. Борьба с коррупцией – дело всего народа // </w:t>
      </w:r>
      <w:proofErr w:type="gramStart"/>
      <w:r w:rsidRPr="002919EA">
        <w:rPr>
          <w:rFonts w:ascii="Times New Roman" w:hAnsi="Times New Roman" w:cs="Times New Roman"/>
          <w:sz w:val="28"/>
          <w:szCs w:val="28"/>
        </w:rPr>
        <w:t>Казахстанская</w:t>
      </w:r>
      <w:proofErr w:type="gramEnd"/>
      <w:r w:rsidRPr="002919EA">
        <w:rPr>
          <w:rFonts w:ascii="Times New Roman" w:hAnsi="Times New Roman" w:cs="Times New Roman"/>
          <w:sz w:val="28"/>
          <w:szCs w:val="28"/>
        </w:rPr>
        <w:t xml:space="preserve"> правда. - 2007. – 23 октября. –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С.1</w:t>
      </w:r>
      <w:proofErr w:type="spellEnd"/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t xml:space="preserve">19. Борьба с коррупцией в государственных органах Республики Казахстан: учебное пособие. Под ред.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Е.О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Алауханова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 – Алматы: 2008 г. - 330 с.</w:t>
      </w:r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t>20. Закон Республики Казахстан от 23 июля 1999 года № 453-I «О государственной службе» (с изменениями и дополнениями по состоянию на 13.01.2014 г.) //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online.prg.kz</w:t>
      </w:r>
      <w:proofErr w:type="spellEnd"/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t>21. Нормативное постановление Верховного Суда Республики Казахстан №18 от 13 декабря 2001 г. (с изменениями и дополнениями) «О практике рассмотрения судами уголовных дел о преступлениях, связанных с коррупцией»//Нормативные постановления Верховного Суда Республики Казахстан - Астана, 2009.</w:t>
      </w:r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t>22. Указ Президента Республики Казахстан от 20 апреля 2000 года № 377 «О мерах по совершенствованию системы борьбы с преступностью и коррупцией» (с изменениями и дополнениями по состоянию на 24.04.2008 г.) //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online.prg.kz</w:t>
      </w:r>
      <w:proofErr w:type="spellEnd"/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t>23. Указ Президента Республики Казахстан от 14 апреля 2005 года № 1550 «О мерах по усилению борьбы с коррупцией, укреплению дисциплины и порядка в деятельности государственных органов и должностных лиц» (с изменениями от 18.02.2011 г.) //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online.prg.kz</w:t>
      </w:r>
      <w:proofErr w:type="spellEnd"/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Коржанский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Н.И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. Объект и предмет преступления. М., 1980. С. 21.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25.Уголовное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 право. Общая часть. Учебник</w:t>
      </w:r>
      <w:proofErr w:type="gramStart"/>
      <w:r w:rsidRPr="002919EA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919EA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Н.И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Ю.И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. Ляпунова. М., 1997. С. 188. </w:t>
      </w:r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t xml:space="preserve">26. Официальный сайт Агентства Республики Казахстан по борьбе с экономической и коррупционной преступностью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www.finpol.gov.kz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rus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protivo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sostkor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>/</w:t>
      </w:r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Базилов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>. Криминалистическое обеспечение расследования организованной преступной деятельности (диссертация на соискание ученой степени кандидата юридических наук). Караганда, 2001. – 120 с.</w:t>
      </w:r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t>28. Конвенция Организации Объединенных Наций против коррупции</w:t>
      </w:r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t xml:space="preserve">(Нью-Йорк, 31 октября 2003 года) (Конвенция вступила в силу 14 декабря 2005 г., Ратифицирована Законом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 от 4 мая 2008 года № 31-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 с заявлениями и оговоркой) //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online.prg.kz</w:t>
      </w:r>
      <w:proofErr w:type="spellEnd"/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Абдиров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Н.М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 Казахстан в зеркале проблем организованной преступности и коррупции// Проблемы борьбы с коррупцией и организованной преступностью. Сб. науч. трудов. - Караганда, 1998. – 378 с.</w:t>
      </w:r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lastRenderedPageBreak/>
        <w:t xml:space="preserve">30. Уголовный кодекс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 от 16 июля 1997 года № 167-I (с изменениями и дополнениями по состоянию на 17.01.2014 г.) //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online.prg.kz</w:t>
      </w:r>
      <w:proofErr w:type="spellEnd"/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t xml:space="preserve">31. Уголовное право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>. Общая часть: Учебник для вузов</w:t>
      </w:r>
      <w:proofErr w:type="gramStart"/>
      <w:r w:rsidRPr="002919EA"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 w:rsidRPr="002919EA">
        <w:rPr>
          <w:rFonts w:ascii="Times New Roman" w:hAnsi="Times New Roman" w:cs="Times New Roman"/>
          <w:sz w:val="28"/>
          <w:szCs w:val="28"/>
        </w:rPr>
        <w:t xml:space="preserve">тв. ред.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., проф.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И.И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. Рогов,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., проф.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Г.И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Баймурзин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. и доп. - Алматы: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Жеты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Жаргы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>, 2003. – 179 с.</w:t>
      </w:r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t xml:space="preserve">32. Наумов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. Российское уголовное право: Курс лекций. В 2-х томах. Т. 1. Общая часть. – 3-е изд.,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919EA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Pr="002919EA">
        <w:rPr>
          <w:rFonts w:ascii="Times New Roman" w:hAnsi="Times New Roman" w:cs="Times New Roman"/>
          <w:sz w:val="28"/>
          <w:szCs w:val="28"/>
        </w:rPr>
        <w:t>., 2004. – 397 с.</w:t>
      </w:r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t>33. Уголовное право России. Общая часть: Учебник для вузов</w:t>
      </w:r>
      <w:proofErr w:type="gramStart"/>
      <w:r w:rsidRPr="002919EA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919EA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., проф.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Н.Ф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. Кузнецовой и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., доцента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И.М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Тяжковой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>. – М.: Зерцало – М, 2004. – 319 с.</w:t>
      </w:r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t>34. Уголовно-процессуальный кодекс Республики Казахстан от 13 декабря 1997 года № 206-I (с изменениями и дополнениями по состоянию на 17.01.2014 г.) //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online.prg.kz</w:t>
      </w:r>
      <w:proofErr w:type="spellEnd"/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t>35. Нормативное постановление пленарного заседания Верховного Суда Республики Казахстан от 15 августа 2002 года № 19 «О судебном приговоре» (с изменением и дополнениями по состоянию на 25.06.2010 г.) //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online.prg.kz</w:t>
      </w:r>
      <w:proofErr w:type="spellEnd"/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t>36. Нормативное постановление Верховного Суда Республики Казахстан от 22 декабря 1995 года № 9 «О практике применения судами законодательства об ответственности за взяточничество» (с изменениями и дополнениями по состоянию на 22.12.2008 г.) //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online.prg.kz</w:t>
      </w:r>
      <w:proofErr w:type="spellEnd"/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t xml:space="preserve">37. Назарбаев заявил о необходимости антикоррупционных мер в министерстве обороны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>. 06.03.14// http://www.zakon.kz/4607866-nazarbaev-zajavil-o-neobkhodimosti.html</w:t>
      </w:r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t xml:space="preserve">38. Кого в Казахстане сажают за коррупцию. 05.03.14 //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www.zakon.kz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>/4607443-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kogo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>-v-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kazakhstane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sazhajut-za.html</w:t>
      </w:r>
      <w:proofErr w:type="spellEnd"/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t xml:space="preserve">39. Досье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 на проект Уголовно-процессуального кодекса Республики Казахстан (новая редакция) (по состоянию на 30 сентября 2013 года) //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zakon.kz</w:t>
      </w:r>
      <w:proofErr w:type="spellEnd"/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t xml:space="preserve">40.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Здравомыслов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Б.В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>. Должностные преступления. Понятие и квалификация. – М., 1975. – 375 c.</w:t>
      </w:r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t xml:space="preserve">41. Уголовный кодекс Республики Беларусь / отв. ред.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Р.М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. Асланов,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Бой¬цов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Н.И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Мацнев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2919E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919EA">
        <w:rPr>
          <w:rFonts w:ascii="Times New Roman" w:hAnsi="Times New Roman" w:cs="Times New Roman"/>
          <w:sz w:val="28"/>
          <w:szCs w:val="28"/>
        </w:rPr>
        <w:t>Юридический Центр Пресс, 2001. - 474 с.</w:t>
      </w:r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t xml:space="preserve">42. Уголовный кодекс Латвийской Республики / науч. ред.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. Лукашев,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Э.А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>. Саркисова – СПб</w:t>
      </w:r>
      <w:proofErr w:type="gramStart"/>
      <w:r w:rsidRPr="002919E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919EA">
        <w:rPr>
          <w:rFonts w:ascii="Times New Roman" w:hAnsi="Times New Roman" w:cs="Times New Roman"/>
          <w:sz w:val="28"/>
          <w:szCs w:val="28"/>
        </w:rPr>
        <w:t>Юридический Центр Пресс, 2001. 313 с.</w:t>
      </w:r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t xml:space="preserve">43. Уголовный кодекс Эстонской Республики / науч. ред.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Запевалов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 – СПб</w:t>
      </w:r>
      <w:proofErr w:type="gramStart"/>
      <w:r w:rsidRPr="002919E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919EA">
        <w:rPr>
          <w:rFonts w:ascii="Times New Roman" w:hAnsi="Times New Roman" w:cs="Times New Roman"/>
          <w:sz w:val="28"/>
          <w:szCs w:val="28"/>
        </w:rPr>
        <w:t>Юридический Центр Пресс, 2001. - 262 с.</w:t>
      </w:r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t xml:space="preserve">44. Уголовный кодекс Республики Узбекистан / вступ. ст.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З.Х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Гулямов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М.Х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Рустамбаев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>. Якубов. – СПб</w:t>
      </w:r>
      <w:proofErr w:type="gramStart"/>
      <w:r w:rsidRPr="002919E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919EA">
        <w:rPr>
          <w:rFonts w:ascii="Times New Roman" w:hAnsi="Times New Roman" w:cs="Times New Roman"/>
          <w:sz w:val="28"/>
          <w:szCs w:val="28"/>
        </w:rPr>
        <w:t>Юридический Центр Пресс, 2001. - 338 с.</w:t>
      </w:r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t xml:space="preserve">45. Уголовный кодекс Азербайджанской Республики / науч. ред.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И.М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>. Рагимов. – СПб</w:t>
      </w:r>
      <w:proofErr w:type="gramStart"/>
      <w:r w:rsidRPr="002919E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919EA">
        <w:rPr>
          <w:rFonts w:ascii="Times New Roman" w:hAnsi="Times New Roman" w:cs="Times New Roman"/>
          <w:sz w:val="28"/>
          <w:szCs w:val="28"/>
        </w:rPr>
        <w:t xml:space="preserve">Юридический Центр Пресс, 2001. - 313 с. </w:t>
      </w:r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t xml:space="preserve">46. О судебной практике по делам о взяточничестве: постановление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Плену¬ма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 Верховного суда СССР от 31 июля 1962 г. №9 // Бюллетень Верховного Суда СССР. - 1962. - № 5. </w:t>
      </w:r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lastRenderedPageBreak/>
        <w:t xml:space="preserve">47. О судебной практике по делам о взяточничестве: постановление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Плену¬ма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 Верховного суда СССР от 30 марта 1990 г. №3 // Бюллетень Верховного Суда СССР. - 1990. - № 3.</w:t>
      </w:r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t xml:space="preserve">48. Артеменко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Минькова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. Проблемы уголовно-правовой оценки деятельности посредника, провокатора и инициатора преступления в уголовном праве РФ /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. Артеменко,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Минькова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. - Журнал российского права. - 2004. - № 11. - С. 48-54. </w:t>
      </w:r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t xml:space="preserve">49.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Гарбатович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 Д. Посредничество во взяточничестве: преобразованный вид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по¬собничества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 / Д.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Гарбатович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. - Уголовное право. - 2011. - № 5.- С. 4-8. </w:t>
      </w:r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t xml:space="preserve">50.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Волженкин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Б.В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. Освобождение от уголовной ответственности в связи с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до¬бровольным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 заявлением о даче взятки /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Б.В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Волженкин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. - Правоведение. -1993. - № 2.-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С.66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>-71.</w:t>
      </w:r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t xml:space="preserve">51.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Калатози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Д.Г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. Посредничество во взяточничестве: проблемы теории и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пра¬воприменения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politicka,snaukaa.ru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>/2012/08/475.</w:t>
      </w:r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t xml:space="preserve">52. Зубкова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. Пути повышения эффективности борьбы со взяточничеством и поборами /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>. Зубкова - Сов</w:t>
      </w:r>
      <w:proofErr w:type="gramStart"/>
      <w:r w:rsidRPr="002919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19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19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919EA">
        <w:rPr>
          <w:rFonts w:ascii="Times New Roman" w:hAnsi="Times New Roman" w:cs="Times New Roman"/>
          <w:sz w:val="28"/>
          <w:szCs w:val="28"/>
        </w:rPr>
        <w:t xml:space="preserve">осударство и право. - 1985. - №4. -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С.77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>-83.</w:t>
      </w:r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t xml:space="preserve">53. Закон Республики Казахстан от 23 июля 1999 года № 453-I «О государственной службе» (с изменениями и дополнениями по состоянию на 13.01.2014 г.) //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online.prg.kz</w:t>
      </w:r>
      <w:proofErr w:type="spellEnd"/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t>54. Конституционный закон Республики Казахстан от 25 декабря 2000 года № 132-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 «О судебной системе и статусе судей Республики Казахстан» (с изменениями и дополнениями по состоянию на 16.02.2012 г.) //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online.prg.kz</w:t>
      </w:r>
      <w:proofErr w:type="spellEnd"/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t xml:space="preserve">55. Постановление Правительства Республики Казахстан от 23 августа 2012 года № 1077 «Об утверждении Правил поощрения лиц, сообщивших о факте коррупционного правонарушения или иным образом оказывающих содействие в борьбе с коррупцией» //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online.prg.kz</w:t>
      </w:r>
      <w:proofErr w:type="spellEnd"/>
    </w:p>
    <w:p w:rsidR="002919EA" w:rsidRPr="002919EA" w:rsidRDefault="002919EA" w:rsidP="0029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A">
        <w:rPr>
          <w:rFonts w:ascii="Times New Roman" w:hAnsi="Times New Roman" w:cs="Times New Roman"/>
          <w:sz w:val="28"/>
          <w:szCs w:val="28"/>
        </w:rPr>
        <w:t xml:space="preserve">56.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Борчашвили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И.Ш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. Комментарий к УК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2919EA">
        <w:rPr>
          <w:rFonts w:ascii="Times New Roman" w:hAnsi="Times New Roman" w:cs="Times New Roman"/>
          <w:sz w:val="28"/>
          <w:szCs w:val="28"/>
        </w:rPr>
        <w:t xml:space="preserve"> (Особенная часть) // </w:t>
      </w:r>
      <w:proofErr w:type="spellStart"/>
      <w:r w:rsidRPr="002919EA">
        <w:rPr>
          <w:rFonts w:ascii="Times New Roman" w:hAnsi="Times New Roman" w:cs="Times New Roman"/>
          <w:sz w:val="28"/>
          <w:szCs w:val="28"/>
        </w:rPr>
        <w:t>online.prg.kz</w:t>
      </w:r>
      <w:bookmarkStart w:id="0" w:name="_GoBack"/>
      <w:bookmarkEnd w:id="0"/>
      <w:proofErr w:type="spellEnd"/>
    </w:p>
    <w:sectPr w:rsidR="002919EA" w:rsidRPr="0029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EA"/>
    <w:rsid w:val="002919EA"/>
    <w:rsid w:val="0096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2015-03-25T09:54:00Z</dcterms:created>
  <dcterms:modified xsi:type="dcterms:W3CDTF">2015-03-25T09:54:00Z</dcterms:modified>
</cp:coreProperties>
</file>